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5276" w14:textId="4943A653" w:rsidR="006D60CB" w:rsidRDefault="00C64D88">
      <w:r w:rsidRPr="00C64D88">
        <w:rPr>
          <w:rFonts w:hint="eastAsia"/>
          <w:b/>
          <w:bCs/>
        </w:rPr>
        <w:t>整理番号</w:t>
      </w:r>
      <w:r>
        <w:rPr>
          <w:rFonts w:hint="eastAsia"/>
          <w:b/>
          <w:bCs/>
        </w:rPr>
        <w:t>：</w:t>
      </w:r>
      <w:r w:rsidRPr="00C64D88">
        <w:t>937758553499</w:t>
      </w:r>
    </w:p>
    <w:p w14:paraId="03C75543" w14:textId="45CF8A93" w:rsidR="00C64D88" w:rsidRDefault="00C64D88">
      <w:pPr>
        <w:rPr>
          <w:b/>
          <w:bCs/>
        </w:rPr>
      </w:pPr>
      <w:r w:rsidRPr="00C64D88">
        <w:rPr>
          <w:rFonts w:hint="eastAsia"/>
          <w:b/>
          <w:bCs/>
        </w:rPr>
        <w:t>パスワード</w:t>
      </w:r>
      <w:r>
        <w:rPr>
          <w:rFonts w:hint="eastAsia"/>
          <w:b/>
          <w:bCs/>
        </w:rPr>
        <w:t>：</w:t>
      </w:r>
      <w:r w:rsidRPr="00C64D88">
        <w:rPr>
          <w:b/>
          <w:bCs/>
        </w:rPr>
        <w:t>7e4zsB4aDq</w:t>
      </w:r>
    </w:p>
    <w:p w14:paraId="6A8EC3C9" w14:textId="27790E77" w:rsidR="00C64D88" w:rsidRDefault="00C64D88">
      <w:r w:rsidRPr="00C64D88">
        <w:drawing>
          <wp:inline distT="0" distB="0" distL="0" distR="0" wp14:anchorId="6A2CA4B3" wp14:editId="6132B716">
            <wp:extent cx="5400040" cy="2476500"/>
            <wp:effectExtent l="0" t="0" r="0" b="0"/>
            <wp:docPr id="19974698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69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58E2" w14:textId="77777777" w:rsidR="00C64D88" w:rsidRDefault="00C64D88"/>
    <w:sectPr w:rsidR="00C64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8"/>
    <w:rsid w:val="002A5885"/>
    <w:rsid w:val="006D60CB"/>
    <w:rsid w:val="00C515E1"/>
    <w:rsid w:val="00C64D88"/>
    <w:rsid w:val="00C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9AE9B"/>
  <w15:chartTrackingRefBased/>
  <w15:docId w15:val="{CE9A78C7-955D-4F6F-8F07-A0E69661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D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D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D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D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D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D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D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D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D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D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4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D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D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D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D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D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D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4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Vo Thi Thu</dc:creator>
  <cp:keywords/>
  <dc:description/>
  <cp:lastModifiedBy>Thuy Vo Thi Thu</cp:lastModifiedBy>
  <cp:revision>1</cp:revision>
  <dcterms:created xsi:type="dcterms:W3CDTF">2025-04-15T05:49:00Z</dcterms:created>
  <dcterms:modified xsi:type="dcterms:W3CDTF">2025-04-15T05:50:00Z</dcterms:modified>
</cp:coreProperties>
</file>